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026F3" w14:textId="5DD1B3CB" w:rsidR="00BF7838" w:rsidRDefault="009029EF" w:rsidP="00BC37B1">
      <w:pPr>
        <w:widowControl/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="00A42453">
        <w:rPr>
          <w:sz w:val="22"/>
          <w:szCs w:val="22"/>
        </w:rPr>
        <w:t xml:space="preserve">                               </w:t>
      </w:r>
    </w:p>
    <w:p w14:paraId="20B324C7" w14:textId="77777777" w:rsidR="00CA7383" w:rsidRDefault="00CA7383" w:rsidP="00BF7838">
      <w:pPr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BF7838" w:rsidRPr="00BF7838">
        <w:rPr>
          <w:sz w:val="22"/>
          <w:szCs w:val="22"/>
        </w:rPr>
        <w:t>.</w:t>
      </w:r>
      <w:r w:rsidRPr="00BF7838">
        <w:rPr>
          <w:sz w:val="22"/>
          <w:szCs w:val="22"/>
        </w:rPr>
        <w:t xml:space="preserve"> </w:t>
      </w:r>
      <w:r>
        <w:rPr>
          <w:sz w:val="22"/>
          <w:szCs w:val="22"/>
        </w:rPr>
        <w:t>pielikums</w:t>
      </w:r>
    </w:p>
    <w:p w14:paraId="13969A5F" w14:textId="5E4710E0" w:rsidR="00BF7838" w:rsidRPr="00BF7838" w:rsidRDefault="00CA7383" w:rsidP="00BF783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Iepirkumam </w:t>
      </w:r>
      <w:r w:rsidR="00BF7838" w:rsidRPr="00BF7838">
        <w:rPr>
          <w:sz w:val="22"/>
          <w:szCs w:val="22"/>
        </w:rPr>
        <w:t xml:space="preserve">Nr. LCB </w:t>
      </w:r>
      <w:r w:rsidR="00A42453">
        <w:rPr>
          <w:sz w:val="22"/>
          <w:szCs w:val="22"/>
        </w:rPr>
        <w:t>20</w:t>
      </w:r>
      <w:r w:rsidR="009D092A">
        <w:rPr>
          <w:sz w:val="22"/>
          <w:szCs w:val="22"/>
        </w:rPr>
        <w:t>2</w:t>
      </w:r>
      <w:bookmarkStart w:id="0" w:name="_GoBack"/>
      <w:bookmarkEnd w:id="0"/>
      <w:r w:rsidR="00A42453">
        <w:rPr>
          <w:sz w:val="22"/>
          <w:szCs w:val="22"/>
        </w:rPr>
        <w:t>4/06</w:t>
      </w:r>
    </w:p>
    <w:p w14:paraId="13ACEB35" w14:textId="77777777" w:rsidR="00CA7383" w:rsidRDefault="00CA7383" w:rsidP="00BF7838">
      <w:pPr>
        <w:jc w:val="center"/>
        <w:rPr>
          <w:sz w:val="22"/>
          <w:szCs w:val="22"/>
        </w:rPr>
      </w:pPr>
    </w:p>
    <w:p w14:paraId="6BC808AC" w14:textId="77777777" w:rsidR="00CA7383" w:rsidRDefault="00CA7383" w:rsidP="00BF7838">
      <w:pPr>
        <w:jc w:val="center"/>
        <w:rPr>
          <w:sz w:val="22"/>
          <w:szCs w:val="22"/>
        </w:rPr>
      </w:pPr>
    </w:p>
    <w:p w14:paraId="7401A611" w14:textId="77777777" w:rsidR="00CA7383" w:rsidRPr="00A42453" w:rsidRDefault="00656CB8" w:rsidP="00656CB8">
      <w:pPr>
        <w:jc w:val="center"/>
        <w:rPr>
          <w:b/>
          <w:sz w:val="22"/>
          <w:szCs w:val="22"/>
        </w:rPr>
      </w:pPr>
      <w:r w:rsidRPr="00A42453">
        <w:rPr>
          <w:b/>
          <w:sz w:val="22"/>
          <w:szCs w:val="22"/>
        </w:rPr>
        <w:t>FINANŠU /TEHNISKAIS PIEDĀVĀJUMS</w:t>
      </w:r>
    </w:p>
    <w:p w14:paraId="7E4CD67A" w14:textId="77777777" w:rsidR="00CA7383" w:rsidRDefault="00CA7383" w:rsidP="00BF7838">
      <w:pPr>
        <w:jc w:val="both"/>
        <w:rPr>
          <w:sz w:val="22"/>
          <w:szCs w:val="22"/>
        </w:rPr>
      </w:pPr>
    </w:p>
    <w:p w14:paraId="64CD13B5" w14:textId="77777777" w:rsidR="00E608CD" w:rsidRDefault="00BF7838" w:rsidP="00E0145D">
      <w:pPr>
        <w:jc w:val="both"/>
        <w:rPr>
          <w:sz w:val="22"/>
          <w:szCs w:val="22"/>
        </w:rPr>
      </w:pPr>
      <w:r w:rsidRPr="00A42453">
        <w:rPr>
          <w:sz w:val="22"/>
          <w:szCs w:val="22"/>
        </w:rPr>
        <w:t>Pretendents _________</w:t>
      </w:r>
      <w:r w:rsidR="00E0145D" w:rsidRPr="00A42453">
        <w:rPr>
          <w:sz w:val="22"/>
          <w:szCs w:val="22"/>
        </w:rPr>
        <w:t>____________</w:t>
      </w:r>
      <w:r w:rsidRPr="00A42453">
        <w:rPr>
          <w:sz w:val="22"/>
          <w:szCs w:val="22"/>
        </w:rPr>
        <w:t xml:space="preserve"> (nosaukums) piedāvā nodrošināt</w:t>
      </w:r>
      <w:r w:rsidR="00E608CD" w:rsidRPr="00A42453">
        <w:t xml:space="preserve"> </w:t>
      </w:r>
      <w:r w:rsidR="00E608CD" w:rsidRPr="00A42453">
        <w:rPr>
          <w:sz w:val="22"/>
          <w:szCs w:val="22"/>
        </w:rPr>
        <w:t>tehniskās apsardzes</w:t>
      </w:r>
      <w:r w:rsidR="00A42453" w:rsidRPr="00A42453">
        <w:rPr>
          <w:sz w:val="22"/>
          <w:szCs w:val="22"/>
        </w:rPr>
        <w:t xml:space="preserve"> ierīkošanu,</w:t>
      </w:r>
      <w:r w:rsidR="00E608CD" w:rsidRPr="00A42453">
        <w:rPr>
          <w:sz w:val="22"/>
          <w:szCs w:val="22"/>
        </w:rPr>
        <w:t xml:space="preserve"> </w:t>
      </w:r>
      <w:r w:rsidR="00A42453" w:rsidRPr="00A42453">
        <w:rPr>
          <w:sz w:val="22"/>
          <w:szCs w:val="22"/>
        </w:rPr>
        <w:t xml:space="preserve">tehniskās apsardzes </w:t>
      </w:r>
      <w:r w:rsidR="007D4438" w:rsidRPr="00A42453">
        <w:rPr>
          <w:sz w:val="22"/>
          <w:szCs w:val="22"/>
        </w:rPr>
        <w:t xml:space="preserve">un </w:t>
      </w:r>
      <w:r w:rsidR="00E608CD" w:rsidRPr="00A42453">
        <w:rPr>
          <w:sz w:val="22"/>
          <w:szCs w:val="22"/>
        </w:rPr>
        <w:t xml:space="preserve">ugunsdrošības signalizācijas sistēmu apkalpošanu </w:t>
      </w:r>
      <w:r w:rsidR="007D4438" w:rsidRPr="00A42453">
        <w:rPr>
          <w:sz w:val="22"/>
          <w:szCs w:val="22"/>
        </w:rPr>
        <w:t>Latgales Centrālajā bibliotēkā un tās filiālēs par šādu cenu:</w:t>
      </w:r>
    </w:p>
    <w:p w14:paraId="2A79FDAB" w14:textId="77777777" w:rsidR="00E608CD" w:rsidRDefault="00E608CD" w:rsidP="00E0145D">
      <w:pPr>
        <w:jc w:val="both"/>
        <w:rPr>
          <w:sz w:val="22"/>
          <w:szCs w:val="22"/>
        </w:rPr>
      </w:pPr>
    </w:p>
    <w:p w14:paraId="250546B7" w14:textId="77777777" w:rsidR="00E0145D" w:rsidRDefault="00E0145D" w:rsidP="00E0145D">
      <w:pPr>
        <w:jc w:val="both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746"/>
        <w:gridCol w:w="3650"/>
        <w:gridCol w:w="1310"/>
        <w:gridCol w:w="1253"/>
      </w:tblGrid>
      <w:tr w:rsidR="00656CB8" w:rsidRPr="00DA5EC7" w14:paraId="674805DF" w14:textId="77777777" w:rsidTr="00A42453">
        <w:trPr>
          <w:trHeight w:val="3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99CB" w14:textId="77777777" w:rsidR="00656CB8" w:rsidRPr="00656CB8" w:rsidRDefault="00656CB8" w:rsidP="00EA1720">
            <w:pPr>
              <w:jc w:val="center"/>
              <w:rPr>
                <w:rFonts w:eastAsia="Calibri"/>
                <w:b/>
              </w:rPr>
            </w:pPr>
            <w:r w:rsidRPr="00656CB8">
              <w:rPr>
                <w:rFonts w:eastAsia="Calibri"/>
                <w:b/>
              </w:rPr>
              <w:t>Nr.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ED3F" w14:textId="77777777" w:rsidR="00656CB8" w:rsidRPr="00656CB8" w:rsidRDefault="00656CB8" w:rsidP="00EA1720">
            <w:pPr>
              <w:jc w:val="center"/>
              <w:rPr>
                <w:rFonts w:eastAsia="Calibri"/>
                <w:b/>
              </w:rPr>
            </w:pPr>
            <w:r w:rsidRPr="00656CB8">
              <w:rPr>
                <w:rFonts w:eastAsia="Calibri"/>
                <w:b/>
              </w:rPr>
              <w:t>Objekta nosaukums, adrese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3DF7" w14:textId="77777777" w:rsidR="00656CB8" w:rsidRPr="00656CB8" w:rsidRDefault="00656CB8" w:rsidP="00EA1720">
            <w:pPr>
              <w:jc w:val="center"/>
              <w:rPr>
                <w:rFonts w:eastAsia="Calibri"/>
                <w:b/>
              </w:rPr>
            </w:pPr>
            <w:r w:rsidRPr="00656CB8">
              <w:rPr>
                <w:rFonts w:eastAsia="Calibri"/>
                <w:b/>
              </w:rPr>
              <w:t>Apsardzes veids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E96D" w14:textId="77777777" w:rsidR="00656CB8" w:rsidRPr="00656CB8" w:rsidRDefault="00656CB8" w:rsidP="00EA1720">
            <w:pPr>
              <w:jc w:val="center"/>
              <w:rPr>
                <w:rFonts w:eastAsia="Calibri"/>
                <w:b/>
              </w:rPr>
            </w:pPr>
            <w:r w:rsidRPr="00656CB8">
              <w:rPr>
                <w:rFonts w:eastAsia="Calibri"/>
                <w:b/>
              </w:rPr>
              <w:t>Daudzums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B306" w14:textId="77777777" w:rsidR="00A42453" w:rsidRDefault="00656CB8" w:rsidP="00EA1720">
            <w:pPr>
              <w:jc w:val="center"/>
              <w:rPr>
                <w:rFonts w:eastAsia="Calibri"/>
                <w:b/>
              </w:rPr>
            </w:pPr>
            <w:r w:rsidRPr="00656CB8">
              <w:rPr>
                <w:rFonts w:eastAsia="Calibri"/>
                <w:b/>
              </w:rPr>
              <w:t>Cena</w:t>
            </w:r>
            <w:r w:rsidR="007D4438">
              <w:rPr>
                <w:rFonts w:eastAsia="Calibri"/>
                <w:b/>
              </w:rPr>
              <w:t xml:space="preserve"> </w:t>
            </w:r>
            <w:r w:rsidR="007D4438" w:rsidRPr="00A42453">
              <w:rPr>
                <w:rFonts w:eastAsia="Calibri"/>
                <w:b/>
              </w:rPr>
              <w:t>mēnesī</w:t>
            </w:r>
          </w:p>
          <w:p w14:paraId="5A00AF0A" w14:textId="77777777" w:rsidR="00656CB8" w:rsidRPr="00656CB8" w:rsidRDefault="00A42453" w:rsidP="00EA17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bez PVN</w:t>
            </w:r>
            <w:r w:rsidR="00656CB8" w:rsidRPr="00656CB8">
              <w:rPr>
                <w:rFonts w:eastAsia="Calibri"/>
                <w:b/>
              </w:rPr>
              <w:t xml:space="preserve"> (EUR)</w:t>
            </w:r>
          </w:p>
        </w:tc>
      </w:tr>
      <w:tr w:rsidR="00656CB8" w:rsidRPr="00DA5EC7" w14:paraId="7558A429" w14:textId="77777777" w:rsidTr="00A42453">
        <w:tc>
          <w:tcPr>
            <w:tcW w:w="5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23C9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1.</w:t>
            </w:r>
          </w:p>
        </w:tc>
        <w:tc>
          <w:tcPr>
            <w:tcW w:w="274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C5D0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Latgales Centrāla bibliotēka, Rīgas 22 A</w:t>
            </w:r>
            <w:r w:rsidR="00A42453">
              <w:rPr>
                <w:rFonts w:eastAsia="Calibri"/>
              </w:rPr>
              <w:t>, Daugavpilī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C96B3" w14:textId="77777777" w:rsidR="00656CB8" w:rsidRPr="00656CB8" w:rsidRDefault="00656CB8" w:rsidP="00EA1720">
            <w:pPr>
              <w:rPr>
                <w:rFonts w:eastAsia="Calibri"/>
              </w:rPr>
            </w:pPr>
            <w:r w:rsidRPr="00656CB8">
              <w:rPr>
                <w:rFonts w:eastAsia="Calibri"/>
              </w:rPr>
              <w:t xml:space="preserve">Apsardzes signalizācijas apkalpošana 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3E92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Objekts</w:t>
            </w:r>
          </w:p>
        </w:tc>
        <w:tc>
          <w:tcPr>
            <w:tcW w:w="12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5676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1D3D5017" w14:textId="77777777" w:rsidTr="00A4245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BB0B" w14:textId="77777777" w:rsidR="00656CB8" w:rsidRPr="00656CB8" w:rsidRDefault="00656CB8" w:rsidP="00EA1720">
            <w:pPr>
              <w:suppressAutoHyphens w:val="0"/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8278" w14:textId="77777777" w:rsidR="00656CB8" w:rsidRPr="00656CB8" w:rsidRDefault="00656CB8" w:rsidP="00EA1720">
            <w:pPr>
              <w:suppressAutoHyphens w:val="0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F788" w14:textId="77777777" w:rsidR="00656CB8" w:rsidRPr="00656CB8" w:rsidRDefault="00656CB8" w:rsidP="00EA1720">
            <w:pPr>
              <w:rPr>
                <w:rFonts w:eastAsia="Calibri"/>
              </w:rPr>
            </w:pPr>
            <w:r w:rsidRPr="00656CB8">
              <w:rPr>
                <w:rFonts w:eastAsia="Calibri"/>
              </w:rPr>
              <w:t xml:space="preserve">Signalizācijas pults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F040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AAE7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25ACFA39" w14:textId="77777777" w:rsidTr="00A4245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329C" w14:textId="77777777" w:rsidR="00656CB8" w:rsidRPr="00656CB8" w:rsidRDefault="00656CB8" w:rsidP="00EA1720">
            <w:pPr>
              <w:suppressAutoHyphens w:val="0"/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639D" w14:textId="77777777" w:rsidR="00656CB8" w:rsidRPr="00656CB8" w:rsidRDefault="00656CB8" w:rsidP="00EA1720">
            <w:pPr>
              <w:suppressAutoHyphens w:val="0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48D0" w14:textId="77777777" w:rsidR="00656CB8" w:rsidRPr="00656CB8" w:rsidRDefault="00656CB8" w:rsidP="00EA1720">
            <w:pPr>
              <w:rPr>
                <w:rFonts w:eastAsia="Calibri"/>
              </w:rPr>
            </w:pPr>
            <w:r w:rsidRPr="00656CB8">
              <w:rPr>
                <w:rFonts w:eastAsia="Calibri"/>
              </w:rPr>
              <w:t>Ugunsdrošības signalizācijas apkalpošana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380B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Objekts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C7BA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042101B3" w14:textId="77777777" w:rsidTr="00A4245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1367" w14:textId="77777777" w:rsidR="00656CB8" w:rsidRPr="00656CB8" w:rsidRDefault="00656CB8" w:rsidP="00EA1720">
            <w:pPr>
              <w:suppressAutoHyphens w:val="0"/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472F" w14:textId="77777777" w:rsidR="00656CB8" w:rsidRPr="00656CB8" w:rsidRDefault="00656CB8" w:rsidP="00EA1720">
            <w:pPr>
              <w:suppressAutoHyphens w:val="0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BE27" w14:textId="77777777" w:rsidR="00656CB8" w:rsidRPr="00656CB8" w:rsidRDefault="00656CB8" w:rsidP="00EA1720">
            <w:pPr>
              <w:rPr>
                <w:rFonts w:eastAsia="Calibri"/>
              </w:rPr>
            </w:pPr>
            <w:r w:rsidRPr="00656CB8">
              <w:rPr>
                <w:rFonts w:eastAsia="Calibri"/>
              </w:rPr>
              <w:t xml:space="preserve">Ugunsdzēsības signalizācijas pults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9D1C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04D3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589D603A" w14:textId="77777777" w:rsidTr="00A4245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EB00" w14:textId="77777777" w:rsidR="00656CB8" w:rsidRPr="00656CB8" w:rsidRDefault="00656CB8" w:rsidP="00EA1720">
            <w:pPr>
              <w:suppressAutoHyphens w:val="0"/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109B" w14:textId="77777777" w:rsidR="00656CB8" w:rsidRPr="00656CB8" w:rsidRDefault="00656CB8" w:rsidP="00EA1720">
            <w:pPr>
              <w:suppressAutoHyphens w:val="0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C739" w14:textId="77777777" w:rsidR="00656CB8" w:rsidRPr="00656CB8" w:rsidRDefault="00656CB8" w:rsidP="00EA1720">
            <w:pPr>
              <w:rPr>
                <w:rFonts w:eastAsia="Calibri"/>
              </w:rPr>
            </w:pPr>
            <w:r w:rsidRPr="00656CB8">
              <w:rPr>
                <w:rFonts w:eastAsia="Calibri"/>
              </w:rPr>
              <w:t xml:space="preserve">Trauksmes poga </w:t>
            </w:r>
            <w:r w:rsidR="007D4438">
              <w:rPr>
                <w:rFonts w:eastAsia="Calibri"/>
              </w:rPr>
              <w:t>ar pieslēgšanu pie apsardzes pults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2D4E6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4F1A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6D729C26" w14:textId="77777777" w:rsidTr="00A42453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6B5C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7D8B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FE2A" w14:textId="77777777" w:rsidR="00656CB8" w:rsidRPr="00656CB8" w:rsidRDefault="00656CB8" w:rsidP="00EA1720">
            <w:pPr>
              <w:jc w:val="right"/>
              <w:rPr>
                <w:rFonts w:eastAsia="Calibri"/>
                <w:b/>
              </w:rPr>
            </w:pPr>
            <w:r w:rsidRPr="00656CB8">
              <w:rPr>
                <w:rFonts w:eastAsia="Calibri"/>
                <w:b/>
              </w:rPr>
              <w:t>Kopā mēnesī bez PVN: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3B5E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6223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F07DD2" w14:paraId="2469E722" w14:textId="77777777" w:rsidTr="00A42453">
        <w:trPr>
          <w:trHeight w:val="96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DD49ED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</w:p>
        </w:tc>
      </w:tr>
      <w:tr w:rsidR="00656CB8" w:rsidRPr="00DA5EC7" w14:paraId="55C73A55" w14:textId="77777777" w:rsidTr="00A42453">
        <w:trPr>
          <w:trHeight w:val="28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DB9F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2.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1530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LCB filiāle Ceriņu bibliotēka, Lauskas 16</w:t>
            </w:r>
            <w:r w:rsidR="00A42453">
              <w:rPr>
                <w:rFonts w:eastAsia="Calibri"/>
              </w:rPr>
              <w:t>, Daugavpilī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B5A4" w14:textId="77777777" w:rsidR="00656CB8" w:rsidRPr="00656CB8" w:rsidRDefault="00656CB8" w:rsidP="00EA1720">
            <w:pPr>
              <w:rPr>
                <w:rFonts w:eastAsia="Calibri"/>
              </w:rPr>
            </w:pPr>
            <w:r w:rsidRPr="00656CB8">
              <w:rPr>
                <w:rFonts w:eastAsia="Calibri"/>
              </w:rPr>
              <w:t>Apsardzes signalizācijas apkalpošana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414D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Objekts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EFF4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0E48468E" w14:textId="77777777" w:rsidTr="00A4245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AEC9" w14:textId="77777777" w:rsidR="00656CB8" w:rsidRPr="00656CB8" w:rsidRDefault="00656CB8" w:rsidP="00EA1720">
            <w:pPr>
              <w:suppressAutoHyphens w:val="0"/>
            </w:pPr>
          </w:p>
        </w:tc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420A" w14:textId="77777777" w:rsidR="00656CB8" w:rsidRPr="00656CB8" w:rsidRDefault="00656CB8" w:rsidP="00EA1720">
            <w:pPr>
              <w:suppressAutoHyphens w:val="0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5E7D" w14:textId="77777777" w:rsidR="00656CB8" w:rsidRPr="00656CB8" w:rsidRDefault="00656CB8" w:rsidP="00EA1720">
            <w:pPr>
              <w:rPr>
                <w:rFonts w:eastAsia="Calibri"/>
              </w:rPr>
            </w:pPr>
            <w:r w:rsidRPr="00656CB8">
              <w:rPr>
                <w:rFonts w:eastAsia="Calibri"/>
              </w:rPr>
              <w:t xml:space="preserve">Signalizācijas pults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A7C5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F98C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095B243E" w14:textId="77777777" w:rsidTr="00A4245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6F22" w14:textId="77777777" w:rsidR="00656CB8" w:rsidRPr="00656CB8" w:rsidRDefault="00656CB8" w:rsidP="00EA1720">
            <w:pPr>
              <w:suppressAutoHyphens w:val="0"/>
            </w:pPr>
          </w:p>
        </w:tc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3202" w14:textId="77777777" w:rsidR="00656CB8" w:rsidRPr="00656CB8" w:rsidRDefault="00656CB8" w:rsidP="00EA1720">
            <w:pPr>
              <w:suppressAutoHyphens w:val="0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5B95" w14:textId="77777777" w:rsidR="00656CB8" w:rsidRPr="00656CB8" w:rsidRDefault="00656CB8" w:rsidP="00EA1720">
            <w:pPr>
              <w:rPr>
                <w:rFonts w:eastAsia="Calibri"/>
              </w:rPr>
            </w:pPr>
            <w:r w:rsidRPr="00656CB8">
              <w:rPr>
                <w:rFonts w:eastAsia="Calibri"/>
              </w:rPr>
              <w:t>Ugunsdrošības signalizācijas apkalpošana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2957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Objekts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A9A6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7AC60D3B" w14:textId="77777777" w:rsidTr="00A4245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1753" w14:textId="77777777" w:rsidR="00656CB8" w:rsidRPr="00656CB8" w:rsidRDefault="00656CB8" w:rsidP="00EA1720">
            <w:pPr>
              <w:suppressAutoHyphens w:val="0"/>
            </w:pPr>
          </w:p>
        </w:tc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727E" w14:textId="77777777" w:rsidR="00656CB8" w:rsidRPr="00656CB8" w:rsidRDefault="00656CB8" w:rsidP="00EA1720">
            <w:pPr>
              <w:suppressAutoHyphens w:val="0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0D1C" w14:textId="77777777" w:rsidR="00656CB8" w:rsidRPr="00656CB8" w:rsidRDefault="00656CB8" w:rsidP="00EA1720">
            <w:pPr>
              <w:rPr>
                <w:rFonts w:eastAsia="Calibri"/>
              </w:rPr>
            </w:pPr>
            <w:r w:rsidRPr="00656CB8">
              <w:rPr>
                <w:rFonts w:eastAsia="Calibri"/>
              </w:rPr>
              <w:t xml:space="preserve">Ugunsdzēsības signalizācijas pults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D400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BBF9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70C93F2B" w14:textId="77777777" w:rsidTr="00A4245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7F1B" w14:textId="77777777" w:rsidR="00656CB8" w:rsidRPr="00656CB8" w:rsidRDefault="00656CB8" w:rsidP="00EA1720">
            <w:pPr>
              <w:suppressAutoHyphens w:val="0"/>
            </w:pPr>
          </w:p>
        </w:tc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ED38" w14:textId="77777777" w:rsidR="00656CB8" w:rsidRPr="00656CB8" w:rsidRDefault="00656CB8" w:rsidP="00EA1720">
            <w:pPr>
              <w:suppressAutoHyphens w:val="0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894F" w14:textId="77777777" w:rsidR="00656CB8" w:rsidRPr="00656CB8" w:rsidRDefault="00656CB8" w:rsidP="00EA1720">
            <w:pPr>
              <w:rPr>
                <w:rFonts w:eastAsia="Calibri"/>
              </w:rPr>
            </w:pPr>
            <w:r w:rsidRPr="00656CB8">
              <w:rPr>
                <w:rFonts w:eastAsia="Calibri"/>
              </w:rPr>
              <w:t xml:space="preserve">Trauksmes poga </w:t>
            </w:r>
            <w:r w:rsidR="007D4438">
              <w:rPr>
                <w:rFonts w:eastAsia="Calibri"/>
              </w:rPr>
              <w:t>ar pieslēgšanu pie apsardzes pults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813A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6CA0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516BFD0B" w14:textId="77777777" w:rsidTr="00A4245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3700" w14:textId="77777777" w:rsidR="00656CB8" w:rsidRPr="00656CB8" w:rsidRDefault="00656CB8" w:rsidP="00EA1720">
            <w:pPr>
              <w:suppressAutoHyphens w:val="0"/>
            </w:pPr>
          </w:p>
        </w:tc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E7DE" w14:textId="77777777" w:rsidR="00656CB8" w:rsidRPr="00656CB8" w:rsidRDefault="00656CB8" w:rsidP="00EA1720">
            <w:pPr>
              <w:suppressAutoHyphens w:val="0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2D00" w14:textId="77777777" w:rsidR="00656CB8" w:rsidRPr="00656CB8" w:rsidRDefault="00656CB8" w:rsidP="00EA1720">
            <w:pPr>
              <w:jc w:val="right"/>
              <w:rPr>
                <w:rFonts w:eastAsia="Calibri"/>
              </w:rPr>
            </w:pPr>
            <w:r w:rsidRPr="00656CB8">
              <w:rPr>
                <w:rFonts w:eastAsia="Calibri"/>
                <w:b/>
              </w:rPr>
              <w:t>Kopā mēnesī bez PVN: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54DA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3911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F07DD2" w14:paraId="019E42C1" w14:textId="77777777" w:rsidTr="00A42453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D76DDB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1A755EE2" w14:textId="77777777" w:rsidTr="00A4245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9193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3.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755D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 xml:space="preserve">LCB filiāle Bērnu bibliotēka “Zīlīte”, </w:t>
            </w:r>
            <w:proofErr w:type="spellStart"/>
            <w:r w:rsidRPr="00656CB8">
              <w:rPr>
                <w:rFonts w:eastAsia="Calibri"/>
              </w:rPr>
              <w:t>Mihoelsa</w:t>
            </w:r>
            <w:proofErr w:type="spellEnd"/>
            <w:r w:rsidRPr="00656CB8">
              <w:rPr>
                <w:rFonts w:eastAsia="Calibri"/>
              </w:rPr>
              <w:t xml:space="preserve"> 58</w:t>
            </w:r>
            <w:r w:rsidR="00A42453">
              <w:rPr>
                <w:rFonts w:eastAsia="Calibri"/>
              </w:rPr>
              <w:t>, Daugavpilī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68A2" w14:textId="77777777" w:rsidR="00656CB8" w:rsidRPr="00656CB8" w:rsidRDefault="00656CB8" w:rsidP="00EA1720">
            <w:pPr>
              <w:rPr>
                <w:rFonts w:eastAsia="Calibri"/>
              </w:rPr>
            </w:pPr>
            <w:r w:rsidRPr="00656CB8">
              <w:rPr>
                <w:rFonts w:eastAsia="Calibri"/>
              </w:rPr>
              <w:t>Apsardzes signalizācijas apkalpošana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EA0A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Objekts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5DA5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26D89C1A" w14:textId="77777777" w:rsidTr="00A4245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B2B6" w14:textId="77777777" w:rsidR="00656CB8" w:rsidRPr="00656CB8" w:rsidRDefault="00656CB8" w:rsidP="00EA1720">
            <w:pPr>
              <w:suppressAutoHyphens w:val="0"/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A2D7" w14:textId="77777777" w:rsidR="00656CB8" w:rsidRPr="00656CB8" w:rsidRDefault="00656CB8" w:rsidP="00EA1720">
            <w:pPr>
              <w:suppressAutoHyphens w:val="0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112F" w14:textId="77777777" w:rsidR="00656CB8" w:rsidRPr="00656CB8" w:rsidRDefault="00656CB8" w:rsidP="00EA1720">
            <w:pPr>
              <w:rPr>
                <w:rFonts w:eastAsia="Calibri"/>
              </w:rPr>
            </w:pPr>
            <w:r w:rsidRPr="00656CB8">
              <w:rPr>
                <w:rFonts w:eastAsia="Calibri"/>
              </w:rPr>
              <w:t xml:space="preserve">Signalizācijas pults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144F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0B8A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04DB321F" w14:textId="77777777" w:rsidTr="00A4245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6BA8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008C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BFA5" w14:textId="77777777" w:rsidR="00656CB8" w:rsidRPr="00656CB8" w:rsidRDefault="00656CB8" w:rsidP="00EA1720">
            <w:pPr>
              <w:rPr>
                <w:rFonts w:eastAsia="Calibri"/>
              </w:rPr>
            </w:pPr>
            <w:r w:rsidRPr="00656CB8">
              <w:rPr>
                <w:rFonts w:eastAsia="Calibri"/>
              </w:rPr>
              <w:t>Ugunsdrošības signalizācijas apkalpošana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ED09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Objekts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7925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728F067C" w14:textId="77777777" w:rsidTr="00A4245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9325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E202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5253" w14:textId="77777777" w:rsidR="00656CB8" w:rsidRPr="00656CB8" w:rsidRDefault="00656CB8" w:rsidP="00EA1720">
            <w:pPr>
              <w:rPr>
                <w:rFonts w:eastAsia="Calibri"/>
              </w:rPr>
            </w:pPr>
            <w:r w:rsidRPr="00656CB8">
              <w:rPr>
                <w:rFonts w:eastAsia="Calibri"/>
              </w:rPr>
              <w:t xml:space="preserve">Ugunsdzēsības signalizācijas pults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90DB3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53D0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0E6F1F2E" w14:textId="77777777" w:rsidTr="00A4245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BE87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339C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B72B" w14:textId="77777777" w:rsidR="00656CB8" w:rsidRPr="00656CB8" w:rsidRDefault="00656CB8" w:rsidP="00EA1720">
            <w:pPr>
              <w:rPr>
                <w:rFonts w:eastAsia="Calibri"/>
              </w:rPr>
            </w:pPr>
            <w:r w:rsidRPr="00656CB8">
              <w:rPr>
                <w:rFonts w:eastAsia="Calibri"/>
              </w:rPr>
              <w:t xml:space="preserve">Trauksmes poga </w:t>
            </w:r>
            <w:r w:rsidR="007D4438">
              <w:rPr>
                <w:rFonts w:eastAsia="Calibri"/>
              </w:rPr>
              <w:t>ar pieslēgšanu pie apsardzes pults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E21B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1ED2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4D716009" w14:textId="77777777" w:rsidTr="00A4245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E6B9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3E31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C8BA" w14:textId="77777777" w:rsidR="00656CB8" w:rsidRPr="00656CB8" w:rsidRDefault="00656CB8" w:rsidP="00EA1720">
            <w:pPr>
              <w:jc w:val="right"/>
              <w:rPr>
                <w:rFonts w:eastAsia="Calibri"/>
              </w:rPr>
            </w:pPr>
            <w:r w:rsidRPr="00656CB8">
              <w:rPr>
                <w:rFonts w:eastAsia="Calibri"/>
                <w:b/>
              </w:rPr>
              <w:t>Kopā mēnesī bez PVN: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42C4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1FB6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F07DD2" w14:paraId="2AFAFE81" w14:textId="77777777" w:rsidTr="00A42453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7E07B9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29DEB665" w14:textId="77777777" w:rsidTr="00A4245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5A79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  <w:r w:rsidRPr="00656CB8">
              <w:rPr>
                <w:rFonts w:eastAsia="Calibri"/>
              </w:rPr>
              <w:t>4.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DC54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  <w:r w:rsidRPr="00656CB8">
              <w:rPr>
                <w:rFonts w:eastAsia="Calibri"/>
              </w:rPr>
              <w:t>LCB filiāle Jaunbūves bibliotēka, 18 Novembra 161</w:t>
            </w:r>
            <w:r w:rsidR="00A42453">
              <w:rPr>
                <w:rFonts w:eastAsia="Calibri"/>
              </w:rPr>
              <w:t>, Daugavpilī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4C78" w14:textId="77777777" w:rsidR="00656CB8" w:rsidRPr="00656CB8" w:rsidRDefault="00656CB8" w:rsidP="00EA1720">
            <w:pPr>
              <w:rPr>
                <w:rFonts w:eastAsia="Calibri"/>
              </w:rPr>
            </w:pPr>
            <w:r w:rsidRPr="00656CB8">
              <w:rPr>
                <w:rFonts w:eastAsia="Calibri"/>
              </w:rPr>
              <w:t>Apsardzes signalizācijas apkalpošana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7C26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Objekts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8E80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0F6F2053" w14:textId="77777777" w:rsidTr="00A4245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F7C3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E116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DC63" w14:textId="77777777" w:rsidR="00656CB8" w:rsidRPr="00656CB8" w:rsidRDefault="00656CB8" w:rsidP="00EA1720">
            <w:pPr>
              <w:rPr>
                <w:rFonts w:eastAsia="Calibri"/>
              </w:rPr>
            </w:pPr>
            <w:r w:rsidRPr="00656CB8">
              <w:rPr>
                <w:rFonts w:eastAsia="Calibri"/>
              </w:rPr>
              <w:t xml:space="preserve">Signalizācijas pults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A22C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5485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49EEDDCB" w14:textId="77777777" w:rsidTr="00A4245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D7DC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E63E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B1C4" w14:textId="77777777" w:rsidR="00656CB8" w:rsidRPr="00656CB8" w:rsidRDefault="00656CB8" w:rsidP="00EA1720">
            <w:pPr>
              <w:rPr>
                <w:rFonts w:eastAsia="Calibri"/>
              </w:rPr>
            </w:pPr>
            <w:r w:rsidRPr="00656CB8">
              <w:rPr>
                <w:rFonts w:eastAsia="Calibri"/>
              </w:rPr>
              <w:t>Ugunsdrošības signalizācijas apkalpošana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96C7E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Objekts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F1C4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7C0EE0AF" w14:textId="77777777" w:rsidTr="00A4245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CAB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49DA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023E" w14:textId="77777777" w:rsidR="00656CB8" w:rsidRPr="00656CB8" w:rsidRDefault="00656CB8" w:rsidP="00EA1720">
            <w:pPr>
              <w:rPr>
                <w:rFonts w:eastAsia="Calibri"/>
              </w:rPr>
            </w:pPr>
            <w:r w:rsidRPr="00656CB8">
              <w:rPr>
                <w:rFonts w:eastAsia="Calibri"/>
              </w:rPr>
              <w:t xml:space="preserve">Ugunsdzēsības signalizācijas pults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DA65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0E50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3A3158FF" w14:textId="77777777" w:rsidTr="00A4245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A0AB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AD24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22EE" w14:textId="77777777" w:rsidR="00656CB8" w:rsidRPr="00656CB8" w:rsidRDefault="00656CB8" w:rsidP="00EA1720">
            <w:pPr>
              <w:rPr>
                <w:rFonts w:eastAsia="Calibri"/>
              </w:rPr>
            </w:pPr>
            <w:r w:rsidRPr="00656CB8">
              <w:rPr>
                <w:rFonts w:eastAsia="Calibri"/>
              </w:rPr>
              <w:t xml:space="preserve">Trauksmes poga </w:t>
            </w:r>
            <w:r w:rsidR="007D4438">
              <w:rPr>
                <w:rFonts w:eastAsia="Calibri"/>
              </w:rPr>
              <w:t>ar pieslēgšanu pie apsardzes pults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F108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A150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4B55F44F" w14:textId="77777777" w:rsidTr="00A4245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0DCC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18CF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A4E6" w14:textId="77777777" w:rsidR="00656CB8" w:rsidRPr="00656CB8" w:rsidRDefault="00656CB8" w:rsidP="00EA1720">
            <w:pPr>
              <w:jc w:val="right"/>
              <w:rPr>
                <w:rFonts w:eastAsia="Calibri"/>
              </w:rPr>
            </w:pPr>
            <w:r w:rsidRPr="00656CB8">
              <w:rPr>
                <w:rFonts w:eastAsia="Calibri"/>
                <w:b/>
              </w:rPr>
              <w:t>Kopā mēnesī bez PVN: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F461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0B7F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F07DD2" w14:paraId="42D77AF4" w14:textId="77777777" w:rsidTr="00A42453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8A4720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4F69C9A4" w14:textId="77777777" w:rsidTr="00A4245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C4CC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  <w:r w:rsidRPr="00656CB8">
              <w:rPr>
                <w:rFonts w:eastAsia="Calibri"/>
              </w:rPr>
              <w:t>5.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9E00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  <w:r w:rsidRPr="00656CB8">
              <w:rPr>
                <w:rFonts w:eastAsia="Calibri"/>
              </w:rPr>
              <w:t>LCB filiāle Gaismas bibliotēka, Gaismas 9</w:t>
            </w:r>
            <w:r w:rsidR="00A42453">
              <w:rPr>
                <w:rFonts w:eastAsia="Calibri"/>
              </w:rPr>
              <w:t>, Daugavpilī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04251" w14:textId="77777777" w:rsidR="00656CB8" w:rsidRPr="00656CB8" w:rsidRDefault="00656CB8" w:rsidP="00EA1720">
            <w:pPr>
              <w:rPr>
                <w:rFonts w:eastAsia="Calibri"/>
              </w:rPr>
            </w:pPr>
            <w:r w:rsidRPr="00656CB8">
              <w:rPr>
                <w:rFonts w:eastAsia="Calibri"/>
              </w:rPr>
              <w:t>Apsardzes signalizācijas apkalpošana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C882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Objekts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0E13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57F104A7" w14:textId="77777777" w:rsidTr="00A4245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7125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66BD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59BF" w14:textId="77777777" w:rsidR="00656CB8" w:rsidRPr="00656CB8" w:rsidRDefault="00656CB8" w:rsidP="00EA1720">
            <w:pPr>
              <w:rPr>
                <w:rFonts w:eastAsia="Calibri"/>
              </w:rPr>
            </w:pPr>
            <w:r w:rsidRPr="00656CB8">
              <w:rPr>
                <w:rFonts w:eastAsia="Calibri"/>
              </w:rPr>
              <w:t xml:space="preserve">Signalizācijas pults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BC3F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77C8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18C1D74C" w14:textId="77777777" w:rsidTr="00A4245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6211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197E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BF27" w14:textId="77777777" w:rsidR="00656CB8" w:rsidRPr="00656CB8" w:rsidRDefault="00656CB8" w:rsidP="00EA1720">
            <w:pPr>
              <w:rPr>
                <w:rFonts w:eastAsia="Calibri"/>
              </w:rPr>
            </w:pPr>
            <w:r w:rsidRPr="00656CB8">
              <w:rPr>
                <w:rFonts w:eastAsia="Calibri"/>
              </w:rPr>
              <w:t>Ugunsdrošības signalizācijas apkalpošana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26D7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Objekts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E0B1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03E26562" w14:textId="77777777" w:rsidTr="00A4245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2EC9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CD5A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EAF5" w14:textId="77777777" w:rsidR="00656CB8" w:rsidRPr="00656CB8" w:rsidRDefault="00656CB8" w:rsidP="00EA1720">
            <w:pPr>
              <w:rPr>
                <w:rFonts w:eastAsia="Calibri"/>
              </w:rPr>
            </w:pPr>
            <w:r w:rsidRPr="00656CB8">
              <w:rPr>
                <w:rFonts w:eastAsia="Calibri"/>
              </w:rPr>
              <w:t xml:space="preserve">Ugunsdzēsības signalizācijas pults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9D2F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E84B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4B6D3E5E" w14:textId="77777777" w:rsidTr="00A4245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15CE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31F7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9810" w14:textId="77777777" w:rsidR="00656CB8" w:rsidRPr="00656CB8" w:rsidRDefault="00656CB8" w:rsidP="00EA1720">
            <w:pPr>
              <w:rPr>
                <w:rFonts w:eastAsia="Calibri"/>
              </w:rPr>
            </w:pPr>
            <w:r w:rsidRPr="00656CB8">
              <w:rPr>
                <w:rFonts w:eastAsia="Calibri"/>
              </w:rPr>
              <w:t xml:space="preserve">Trauksmes poga </w:t>
            </w:r>
            <w:r w:rsidR="007D4438">
              <w:rPr>
                <w:rFonts w:eastAsia="Calibri"/>
              </w:rPr>
              <w:t>ar pieslēgšanu pie apsardzes pults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74A8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1884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5542048A" w14:textId="77777777" w:rsidTr="00A4245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81C1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8848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EA5B" w14:textId="77777777" w:rsidR="00656CB8" w:rsidRPr="00656CB8" w:rsidRDefault="00656CB8" w:rsidP="00EA1720">
            <w:pPr>
              <w:jc w:val="right"/>
              <w:rPr>
                <w:rFonts w:eastAsia="Calibri"/>
              </w:rPr>
            </w:pPr>
            <w:r w:rsidRPr="00656CB8">
              <w:rPr>
                <w:rFonts w:eastAsia="Calibri"/>
                <w:b/>
              </w:rPr>
              <w:t>Kopā mēnesī bez PVN: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6160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822F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F07DD2" w14:paraId="1955FB17" w14:textId="77777777" w:rsidTr="00A42453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B4F633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48E08089" w14:textId="77777777" w:rsidTr="00A4245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5ECD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  <w:r w:rsidRPr="00656CB8">
              <w:rPr>
                <w:rFonts w:eastAsia="Calibri"/>
              </w:rPr>
              <w:t>6.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8FD9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  <w:r w:rsidRPr="00656CB8">
              <w:rPr>
                <w:rFonts w:eastAsia="Calibri"/>
              </w:rPr>
              <w:t>LCB filiāle, Piekrastes bibliotēka, Aveņu 40</w:t>
            </w:r>
            <w:r w:rsidR="00A42453">
              <w:rPr>
                <w:rFonts w:eastAsia="Calibri"/>
              </w:rPr>
              <w:t>, Daugavpilī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6C92" w14:textId="77777777" w:rsidR="00656CB8" w:rsidRPr="00656CB8" w:rsidRDefault="00656CB8" w:rsidP="00EA1720">
            <w:pPr>
              <w:rPr>
                <w:rFonts w:eastAsia="Calibri"/>
              </w:rPr>
            </w:pPr>
            <w:r w:rsidRPr="00656CB8">
              <w:rPr>
                <w:rFonts w:eastAsia="Calibri"/>
              </w:rPr>
              <w:t>Apsardzes signalizācijas apkalpošana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F6E2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Objekts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E768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6B6222D5" w14:textId="77777777" w:rsidTr="00A4245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D611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4342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2933" w14:textId="77777777" w:rsidR="00656CB8" w:rsidRPr="00656CB8" w:rsidRDefault="00656CB8" w:rsidP="00EA1720">
            <w:pPr>
              <w:rPr>
                <w:rFonts w:eastAsia="Calibri"/>
              </w:rPr>
            </w:pPr>
            <w:r w:rsidRPr="00656CB8">
              <w:rPr>
                <w:rFonts w:eastAsia="Calibri"/>
              </w:rPr>
              <w:t xml:space="preserve">Signalizācijas pults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446D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B43C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3B5AAF68" w14:textId="77777777" w:rsidTr="00A4245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38B2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CD1F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EA8A" w14:textId="77777777" w:rsidR="00656CB8" w:rsidRPr="00656CB8" w:rsidRDefault="00656CB8" w:rsidP="00EA1720">
            <w:pPr>
              <w:rPr>
                <w:rFonts w:eastAsia="Calibri"/>
              </w:rPr>
            </w:pPr>
            <w:r w:rsidRPr="00656CB8">
              <w:rPr>
                <w:rFonts w:eastAsia="Calibri"/>
              </w:rPr>
              <w:t>Ugunsdrošības signalizācijas apkalpošana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8687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Objekts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AD14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65833744" w14:textId="77777777" w:rsidTr="00A4245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0C23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6F02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86D3" w14:textId="77777777" w:rsidR="00656CB8" w:rsidRPr="00656CB8" w:rsidRDefault="00656CB8" w:rsidP="00EA1720">
            <w:pPr>
              <w:rPr>
                <w:rFonts w:eastAsia="Calibri"/>
              </w:rPr>
            </w:pPr>
            <w:r w:rsidRPr="00656CB8">
              <w:rPr>
                <w:rFonts w:eastAsia="Calibri"/>
              </w:rPr>
              <w:t xml:space="preserve">Ugunsdzēsības signalizācijas pults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4A74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4372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53DB4FCB" w14:textId="77777777" w:rsidTr="00A4245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1726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F8C6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BA64" w14:textId="77777777" w:rsidR="00656CB8" w:rsidRPr="00656CB8" w:rsidRDefault="00656CB8" w:rsidP="00EA1720">
            <w:pPr>
              <w:rPr>
                <w:rFonts w:eastAsia="Calibri"/>
              </w:rPr>
            </w:pPr>
            <w:r w:rsidRPr="00656CB8">
              <w:rPr>
                <w:rFonts w:eastAsia="Calibri"/>
              </w:rPr>
              <w:t xml:space="preserve">Trauksmes poga </w:t>
            </w:r>
            <w:r w:rsidR="007D4438">
              <w:rPr>
                <w:rFonts w:eastAsia="Calibri"/>
              </w:rPr>
              <w:t>ar pieslēgšanu pie apsardzes pults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6EEA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BFA7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06EB596D" w14:textId="77777777" w:rsidTr="00A4245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0EB1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5E04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7E65" w14:textId="77777777" w:rsidR="00656CB8" w:rsidRPr="00656CB8" w:rsidRDefault="00656CB8" w:rsidP="00EA1720">
            <w:pPr>
              <w:jc w:val="right"/>
              <w:rPr>
                <w:rFonts w:eastAsia="Calibri"/>
              </w:rPr>
            </w:pPr>
            <w:r w:rsidRPr="00656CB8">
              <w:rPr>
                <w:rFonts w:eastAsia="Calibri"/>
                <w:b/>
              </w:rPr>
              <w:t>Kopā mēnesī bez PVN: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B258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C903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F07DD2" w14:paraId="5A27F3CE" w14:textId="77777777" w:rsidTr="00A42453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D25C34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2734BEC2" w14:textId="77777777" w:rsidTr="00A4245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1986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  <w:r w:rsidRPr="00656CB8">
              <w:rPr>
                <w:rFonts w:eastAsia="Calibri"/>
              </w:rPr>
              <w:t>7.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14E8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  <w:r w:rsidRPr="00656CB8">
              <w:rPr>
                <w:rFonts w:eastAsia="Calibri"/>
              </w:rPr>
              <w:t>LCB filiāle, Pi</w:t>
            </w:r>
            <w:r w:rsidR="00A42453">
              <w:rPr>
                <w:rFonts w:eastAsia="Calibri"/>
              </w:rPr>
              <w:t>ekrastes bibliotēka, Komunālā 2, Daugavpilī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B8FB" w14:textId="77777777" w:rsidR="00656CB8" w:rsidRPr="00656CB8" w:rsidRDefault="00656CB8" w:rsidP="00EA1720">
            <w:pPr>
              <w:rPr>
                <w:rFonts w:eastAsia="Calibri"/>
              </w:rPr>
            </w:pPr>
            <w:r w:rsidRPr="00656CB8">
              <w:rPr>
                <w:rFonts w:eastAsia="Calibri"/>
              </w:rPr>
              <w:t>Apsardzes signalizācijas apkalpošana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77EF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Objekts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E450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115151BD" w14:textId="77777777" w:rsidTr="00A4245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EF52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E446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0FD8" w14:textId="77777777" w:rsidR="00656CB8" w:rsidRPr="00656CB8" w:rsidRDefault="00656CB8" w:rsidP="00EA1720">
            <w:pPr>
              <w:rPr>
                <w:rFonts w:eastAsia="Calibri"/>
              </w:rPr>
            </w:pPr>
            <w:r w:rsidRPr="00656CB8">
              <w:rPr>
                <w:rFonts w:eastAsia="Calibri"/>
              </w:rPr>
              <w:t xml:space="preserve">Signalizācijas pults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B713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1312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6886175D" w14:textId="77777777" w:rsidTr="00A4245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7BF9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0821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9974" w14:textId="77777777" w:rsidR="00656CB8" w:rsidRPr="00656CB8" w:rsidRDefault="00656CB8" w:rsidP="00EA1720">
            <w:pPr>
              <w:rPr>
                <w:rFonts w:eastAsia="Calibri"/>
              </w:rPr>
            </w:pPr>
            <w:r w:rsidRPr="00656CB8">
              <w:rPr>
                <w:rFonts w:eastAsia="Calibri"/>
              </w:rPr>
              <w:t>Ugunsdrošības signalizācijas apkalpošana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CB36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Objekts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A8D0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4EB17C40" w14:textId="77777777" w:rsidTr="00A4245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48E3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2134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A1BB" w14:textId="77777777" w:rsidR="00656CB8" w:rsidRPr="00656CB8" w:rsidRDefault="00656CB8" w:rsidP="00EA1720">
            <w:pPr>
              <w:rPr>
                <w:rFonts w:eastAsia="Calibri"/>
              </w:rPr>
            </w:pPr>
            <w:r w:rsidRPr="00656CB8">
              <w:rPr>
                <w:rFonts w:eastAsia="Calibri"/>
              </w:rPr>
              <w:t xml:space="preserve">Ugunsdzēsības signalizācijas pults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549B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97B3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125354FD" w14:textId="77777777" w:rsidTr="00A4245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955F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0321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C381" w14:textId="77777777" w:rsidR="00656CB8" w:rsidRPr="00656CB8" w:rsidRDefault="00656CB8" w:rsidP="00EA1720">
            <w:pPr>
              <w:rPr>
                <w:rFonts w:eastAsia="Calibri"/>
              </w:rPr>
            </w:pPr>
            <w:r w:rsidRPr="00656CB8">
              <w:rPr>
                <w:rFonts w:eastAsia="Calibri"/>
              </w:rPr>
              <w:t xml:space="preserve">Trauksmes poga </w:t>
            </w:r>
            <w:r w:rsidR="007D4438">
              <w:rPr>
                <w:rFonts w:eastAsia="Calibri"/>
              </w:rPr>
              <w:t>ar pieslēgšanu pie apsardzes pults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26C0" w14:textId="77777777" w:rsidR="00656CB8" w:rsidRPr="00656CB8" w:rsidRDefault="00656CB8" w:rsidP="00EA1720">
            <w:pPr>
              <w:jc w:val="center"/>
              <w:rPr>
                <w:rFonts w:eastAsia="Calibri"/>
              </w:rPr>
            </w:pPr>
            <w:r w:rsidRPr="00656CB8">
              <w:rPr>
                <w:rFonts w:eastAsia="Calibri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4307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17129D49" w14:textId="77777777" w:rsidTr="00A42453">
        <w:tc>
          <w:tcPr>
            <w:tcW w:w="53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21B0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241F" w14:textId="77777777" w:rsidR="00656CB8" w:rsidRPr="00656CB8" w:rsidRDefault="00656CB8" w:rsidP="00EA1720">
            <w:pPr>
              <w:suppressAutoHyphens w:val="0"/>
              <w:rPr>
                <w:rFonts w:eastAsia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4FB822A" w14:textId="77777777" w:rsidR="00656CB8" w:rsidRPr="00656CB8" w:rsidRDefault="00656CB8" w:rsidP="00EA1720">
            <w:pPr>
              <w:jc w:val="right"/>
              <w:rPr>
                <w:rFonts w:eastAsia="Calibri"/>
              </w:rPr>
            </w:pPr>
            <w:r w:rsidRPr="00656CB8">
              <w:rPr>
                <w:rFonts w:eastAsia="Calibri"/>
                <w:b/>
              </w:rPr>
              <w:t>Kopā mēnesī bez PVN: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FBD7B58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C300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68219BFD" w14:textId="77777777" w:rsidTr="00A42453">
        <w:tc>
          <w:tcPr>
            <w:tcW w:w="69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BB88" w14:textId="77777777" w:rsidR="00656CB8" w:rsidRPr="00656CB8" w:rsidRDefault="00656CB8" w:rsidP="00EA1720">
            <w:pPr>
              <w:jc w:val="right"/>
              <w:rPr>
                <w:rFonts w:eastAsia="Calibri"/>
                <w:b/>
              </w:rPr>
            </w:pPr>
            <w:r w:rsidRPr="00656CB8">
              <w:rPr>
                <w:rFonts w:eastAsia="Calibri"/>
                <w:b/>
              </w:rPr>
              <w:t>Kopā par visiem objektiem mēnesī bez PVN: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5AF2B37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  <w:tc>
          <w:tcPr>
            <w:tcW w:w="1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C19E2E0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69ADD1A5" w14:textId="77777777" w:rsidTr="00A42453">
        <w:tc>
          <w:tcPr>
            <w:tcW w:w="69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3956" w14:textId="77777777" w:rsidR="00656CB8" w:rsidRPr="00656CB8" w:rsidRDefault="00656CB8" w:rsidP="00EA1720">
            <w:pPr>
              <w:jc w:val="right"/>
              <w:rPr>
                <w:rFonts w:eastAsia="Calibri"/>
                <w:b/>
              </w:rPr>
            </w:pPr>
            <w:r w:rsidRPr="00656CB8">
              <w:rPr>
                <w:rFonts w:eastAsia="Calibri"/>
                <w:b/>
              </w:rPr>
              <w:t>PVN 21%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2267ED2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  <w:tc>
          <w:tcPr>
            <w:tcW w:w="1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9DC0B64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  <w:tr w:rsidR="00656CB8" w:rsidRPr="00DA5EC7" w14:paraId="635C1975" w14:textId="77777777" w:rsidTr="00A42453">
        <w:tc>
          <w:tcPr>
            <w:tcW w:w="693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8A5F" w14:textId="77777777" w:rsidR="00656CB8" w:rsidRPr="00656CB8" w:rsidRDefault="00656CB8" w:rsidP="00EA1720">
            <w:pPr>
              <w:jc w:val="right"/>
              <w:rPr>
                <w:rFonts w:eastAsia="Calibri"/>
                <w:b/>
              </w:rPr>
            </w:pPr>
            <w:r w:rsidRPr="00656CB8">
              <w:rPr>
                <w:rFonts w:eastAsia="Calibri"/>
                <w:b/>
              </w:rPr>
              <w:t>Kopā ar PVN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39C6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  <w:tc>
          <w:tcPr>
            <w:tcW w:w="12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43E9" w14:textId="77777777" w:rsidR="00656CB8" w:rsidRPr="00656CB8" w:rsidRDefault="00656CB8" w:rsidP="00EA1720">
            <w:pPr>
              <w:rPr>
                <w:rFonts w:eastAsia="Calibri"/>
              </w:rPr>
            </w:pPr>
          </w:p>
        </w:tc>
      </w:tr>
    </w:tbl>
    <w:p w14:paraId="5F499935" w14:textId="77777777" w:rsidR="00E0145D" w:rsidRPr="00BF7838" w:rsidRDefault="00E0145D" w:rsidP="00E0145D">
      <w:pPr>
        <w:jc w:val="both"/>
        <w:rPr>
          <w:sz w:val="22"/>
          <w:szCs w:val="22"/>
        </w:rPr>
      </w:pPr>
    </w:p>
    <w:p w14:paraId="25878230" w14:textId="77777777" w:rsidR="007D4438" w:rsidRDefault="007D4438" w:rsidP="00E0145D">
      <w:pPr>
        <w:jc w:val="both"/>
        <w:rPr>
          <w:sz w:val="22"/>
          <w:szCs w:val="22"/>
        </w:rPr>
      </w:pPr>
    </w:p>
    <w:p w14:paraId="5A9A2F8C" w14:textId="77777777" w:rsidR="007D4438" w:rsidRDefault="007D4438" w:rsidP="007D4438">
      <w:pPr>
        <w:jc w:val="both"/>
        <w:rPr>
          <w:sz w:val="22"/>
          <w:szCs w:val="22"/>
        </w:rPr>
      </w:pPr>
      <w:r w:rsidRPr="00BF7838">
        <w:rPr>
          <w:sz w:val="22"/>
          <w:szCs w:val="22"/>
        </w:rPr>
        <w:t>Apstiprinām, ka cenā ir iekļautas visas izmaksas, kas saistītas ar pakalpojuma sniegšanu, tai</w:t>
      </w:r>
      <w:r>
        <w:rPr>
          <w:sz w:val="22"/>
          <w:szCs w:val="22"/>
        </w:rPr>
        <w:t xml:space="preserve"> </w:t>
      </w:r>
      <w:r w:rsidRPr="00BF7838">
        <w:rPr>
          <w:sz w:val="22"/>
          <w:szCs w:val="22"/>
        </w:rPr>
        <w:t>skaitā: darbaspēks, tehnika, transporta izdevumi, nodokļi un nodevas, izņemot PVN.</w:t>
      </w:r>
    </w:p>
    <w:p w14:paraId="681EEBF8" w14:textId="77777777" w:rsidR="007D4438" w:rsidRDefault="007D4438" w:rsidP="007D4438">
      <w:pPr>
        <w:jc w:val="both"/>
        <w:rPr>
          <w:sz w:val="22"/>
          <w:szCs w:val="22"/>
        </w:rPr>
      </w:pPr>
    </w:p>
    <w:p w14:paraId="054F6855" w14:textId="77777777" w:rsidR="007D4438" w:rsidRDefault="007D4438" w:rsidP="007D4438">
      <w:pPr>
        <w:jc w:val="both"/>
        <w:rPr>
          <w:sz w:val="22"/>
          <w:szCs w:val="22"/>
        </w:rPr>
      </w:pPr>
      <w:r w:rsidRPr="00BF7838">
        <w:rPr>
          <w:sz w:val="22"/>
          <w:szCs w:val="22"/>
        </w:rPr>
        <w:t>Apstiprinām, ka tehniskajā specifikācijā norādītas prasības ir saprotamas, un pilnībā tiks</w:t>
      </w:r>
      <w:r>
        <w:rPr>
          <w:sz w:val="22"/>
          <w:szCs w:val="22"/>
        </w:rPr>
        <w:t xml:space="preserve"> </w:t>
      </w:r>
      <w:r w:rsidRPr="00BF7838">
        <w:rPr>
          <w:sz w:val="22"/>
          <w:szCs w:val="22"/>
        </w:rPr>
        <w:t>izpildītas, sniedzot pakalpojumu līguma darbības laikā.</w:t>
      </w:r>
    </w:p>
    <w:p w14:paraId="5262332F" w14:textId="77777777" w:rsidR="007D4438" w:rsidRPr="00BF7838" w:rsidRDefault="007D4438" w:rsidP="007D4438">
      <w:pPr>
        <w:jc w:val="both"/>
        <w:rPr>
          <w:sz w:val="22"/>
          <w:szCs w:val="22"/>
        </w:rPr>
      </w:pPr>
    </w:p>
    <w:p w14:paraId="1C5275A8" w14:textId="77777777" w:rsidR="007D4438" w:rsidRDefault="007D4438" w:rsidP="007D4438">
      <w:pPr>
        <w:jc w:val="both"/>
        <w:rPr>
          <w:sz w:val="22"/>
          <w:szCs w:val="22"/>
        </w:rPr>
      </w:pPr>
      <w:r w:rsidRPr="00BF7838">
        <w:rPr>
          <w:sz w:val="22"/>
          <w:szCs w:val="22"/>
        </w:rPr>
        <w:t>Apstiprinām, ka iepirkuma noteikumi ir skaidri un saprotami.</w:t>
      </w:r>
      <w:r>
        <w:rPr>
          <w:sz w:val="22"/>
          <w:szCs w:val="22"/>
        </w:rPr>
        <w:t xml:space="preserve"> </w:t>
      </w:r>
    </w:p>
    <w:p w14:paraId="227870DF" w14:textId="77777777" w:rsidR="007D4438" w:rsidRDefault="007D4438" w:rsidP="007D4438">
      <w:pPr>
        <w:jc w:val="both"/>
        <w:rPr>
          <w:sz w:val="22"/>
          <w:szCs w:val="22"/>
        </w:rPr>
      </w:pPr>
    </w:p>
    <w:p w14:paraId="018ECF64" w14:textId="77777777" w:rsidR="007D4438" w:rsidRDefault="007D4438" w:rsidP="007D4438">
      <w:pPr>
        <w:jc w:val="both"/>
        <w:rPr>
          <w:sz w:val="22"/>
          <w:szCs w:val="22"/>
        </w:rPr>
      </w:pPr>
      <w:r w:rsidRPr="00BF7838">
        <w:rPr>
          <w:sz w:val="22"/>
          <w:szCs w:val="22"/>
        </w:rPr>
        <w:t>Apliecinām, ka visa sniegtā informācija ir pilnīga un patiesa; Neesam nekādā veidā nav</w:t>
      </w:r>
      <w:r>
        <w:rPr>
          <w:sz w:val="22"/>
          <w:szCs w:val="22"/>
        </w:rPr>
        <w:t xml:space="preserve"> </w:t>
      </w:r>
      <w:r w:rsidRPr="00BF7838">
        <w:rPr>
          <w:sz w:val="22"/>
          <w:szCs w:val="22"/>
        </w:rPr>
        <w:t>ieinteresēti nevienā citā piedāvājumā, kas iesniegts šajā iepirkumā. Nav tādu apstākļu, kas liegtu</w:t>
      </w:r>
      <w:r>
        <w:rPr>
          <w:sz w:val="22"/>
          <w:szCs w:val="22"/>
        </w:rPr>
        <w:t xml:space="preserve"> </w:t>
      </w:r>
      <w:r w:rsidRPr="00BF7838">
        <w:rPr>
          <w:sz w:val="22"/>
          <w:szCs w:val="22"/>
        </w:rPr>
        <w:t>piedalīties iepirkumā un izpildīt tehniskajā specifikācijā norādītās prasības.</w:t>
      </w:r>
    </w:p>
    <w:p w14:paraId="5EB6E187" w14:textId="77777777" w:rsidR="007D4438" w:rsidRDefault="007D4438" w:rsidP="00E0145D">
      <w:pPr>
        <w:jc w:val="both"/>
        <w:rPr>
          <w:sz w:val="22"/>
          <w:szCs w:val="22"/>
        </w:rPr>
      </w:pPr>
    </w:p>
    <w:p w14:paraId="28F6ECB6" w14:textId="77777777" w:rsidR="007D4438" w:rsidRDefault="007D4438" w:rsidP="00E0145D">
      <w:pPr>
        <w:jc w:val="both"/>
        <w:rPr>
          <w:sz w:val="22"/>
          <w:szCs w:val="22"/>
        </w:rPr>
      </w:pPr>
    </w:p>
    <w:p w14:paraId="23E3B9F1" w14:textId="77777777" w:rsidR="007D4438" w:rsidRDefault="007D4438" w:rsidP="00E0145D">
      <w:pPr>
        <w:jc w:val="both"/>
        <w:rPr>
          <w:sz w:val="22"/>
          <w:szCs w:val="22"/>
        </w:rPr>
      </w:pPr>
    </w:p>
    <w:p w14:paraId="72611263" w14:textId="77777777" w:rsidR="00BF7838" w:rsidRDefault="00BF7838" w:rsidP="00E0145D">
      <w:pPr>
        <w:jc w:val="both"/>
        <w:rPr>
          <w:sz w:val="22"/>
          <w:szCs w:val="22"/>
        </w:rPr>
      </w:pPr>
      <w:r w:rsidRPr="00BF7838">
        <w:rPr>
          <w:sz w:val="22"/>
          <w:szCs w:val="22"/>
        </w:rPr>
        <w:t>Pretendenta nosaukums:</w:t>
      </w:r>
    </w:p>
    <w:p w14:paraId="110B56E1" w14:textId="77777777" w:rsidR="00E0145D" w:rsidRPr="00BF7838" w:rsidRDefault="00E0145D" w:rsidP="00E0145D">
      <w:pPr>
        <w:jc w:val="both"/>
        <w:rPr>
          <w:sz w:val="22"/>
          <w:szCs w:val="22"/>
        </w:rPr>
      </w:pPr>
    </w:p>
    <w:p w14:paraId="7B10B367" w14:textId="77777777" w:rsidR="00BF7838" w:rsidRDefault="00BF7838" w:rsidP="00E0145D">
      <w:pPr>
        <w:jc w:val="both"/>
        <w:rPr>
          <w:sz w:val="22"/>
          <w:szCs w:val="22"/>
        </w:rPr>
      </w:pPr>
      <w:r w:rsidRPr="00BF7838">
        <w:rPr>
          <w:sz w:val="22"/>
          <w:szCs w:val="22"/>
        </w:rPr>
        <w:t>Reģistrācijas Nr.:</w:t>
      </w:r>
    </w:p>
    <w:p w14:paraId="4ABF6310" w14:textId="77777777" w:rsidR="00E0145D" w:rsidRPr="00BF7838" w:rsidRDefault="00E0145D" w:rsidP="00E0145D">
      <w:pPr>
        <w:jc w:val="both"/>
        <w:rPr>
          <w:sz w:val="22"/>
          <w:szCs w:val="22"/>
        </w:rPr>
      </w:pPr>
    </w:p>
    <w:p w14:paraId="2B484557" w14:textId="77777777" w:rsidR="00BF7838" w:rsidRDefault="00BF7838" w:rsidP="00E0145D">
      <w:pPr>
        <w:jc w:val="both"/>
        <w:rPr>
          <w:sz w:val="22"/>
          <w:szCs w:val="22"/>
        </w:rPr>
      </w:pPr>
      <w:r w:rsidRPr="00BF7838">
        <w:rPr>
          <w:sz w:val="22"/>
          <w:szCs w:val="22"/>
        </w:rPr>
        <w:t>Juridiskā adrese:</w:t>
      </w:r>
    </w:p>
    <w:p w14:paraId="0E98DCFF" w14:textId="77777777" w:rsidR="00E0145D" w:rsidRPr="00BF7838" w:rsidRDefault="00E0145D" w:rsidP="00E0145D">
      <w:pPr>
        <w:jc w:val="both"/>
        <w:rPr>
          <w:sz w:val="22"/>
          <w:szCs w:val="22"/>
        </w:rPr>
      </w:pPr>
    </w:p>
    <w:p w14:paraId="1962D391" w14:textId="77777777" w:rsidR="00BF7838" w:rsidRDefault="00BF7838" w:rsidP="00E0145D">
      <w:pPr>
        <w:jc w:val="both"/>
        <w:rPr>
          <w:sz w:val="22"/>
          <w:szCs w:val="22"/>
        </w:rPr>
      </w:pPr>
      <w:r w:rsidRPr="00BF7838">
        <w:rPr>
          <w:sz w:val="22"/>
          <w:szCs w:val="22"/>
        </w:rPr>
        <w:t>Bankas rekvizīti:</w:t>
      </w:r>
    </w:p>
    <w:p w14:paraId="7F5B2C9A" w14:textId="77777777" w:rsidR="00E0145D" w:rsidRPr="00BF7838" w:rsidRDefault="00E0145D" w:rsidP="00E0145D">
      <w:pPr>
        <w:jc w:val="both"/>
        <w:rPr>
          <w:sz w:val="22"/>
          <w:szCs w:val="22"/>
        </w:rPr>
      </w:pPr>
    </w:p>
    <w:p w14:paraId="67CB025C" w14:textId="77777777" w:rsidR="00BF7838" w:rsidRDefault="00BF7838" w:rsidP="00E0145D">
      <w:pPr>
        <w:jc w:val="both"/>
        <w:rPr>
          <w:sz w:val="22"/>
          <w:szCs w:val="22"/>
        </w:rPr>
      </w:pPr>
      <w:r w:rsidRPr="00BF7838">
        <w:rPr>
          <w:sz w:val="22"/>
          <w:szCs w:val="22"/>
        </w:rPr>
        <w:t>Pretendenta vai tā pilnvarotās personas vārds, uzvārds:</w:t>
      </w:r>
    </w:p>
    <w:p w14:paraId="72266B58" w14:textId="77777777" w:rsidR="00E0145D" w:rsidRPr="00BF7838" w:rsidRDefault="00E0145D" w:rsidP="00E0145D">
      <w:pPr>
        <w:jc w:val="both"/>
        <w:rPr>
          <w:sz w:val="22"/>
          <w:szCs w:val="22"/>
        </w:rPr>
      </w:pPr>
    </w:p>
    <w:p w14:paraId="46F10CB3" w14:textId="77777777" w:rsidR="00BF7838" w:rsidRDefault="00BF7838" w:rsidP="00E0145D">
      <w:pPr>
        <w:jc w:val="both"/>
        <w:rPr>
          <w:sz w:val="22"/>
          <w:szCs w:val="22"/>
        </w:rPr>
      </w:pPr>
      <w:r w:rsidRPr="00BF7838">
        <w:rPr>
          <w:sz w:val="22"/>
          <w:szCs w:val="22"/>
        </w:rPr>
        <w:t>Tālrunis:</w:t>
      </w:r>
    </w:p>
    <w:p w14:paraId="28810113" w14:textId="77777777" w:rsidR="00E0145D" w:rsidRPr="00BF7838" w:rsidRDefault="00E0145D" w:rsidP="00E0145D">
      <w:pPr>
        <w:jc w:val="both"/>
        <w:rPr>
          <w:sz w:val="22"/>
          <w:szCs w:val="22"/>
        </w:rPr>
      </w:pPr>
    </w:p>
    <w:p w14:paraId="78130BC4" w14:textId="77777777" w:rsidR="00BF7838" w:rsidRDefault="00BF7838" w:rsidP="00E0145D">
      <w:pPr>
        <w:jc w:val="both"/>
        <w:rPr>
          <w:sz w:val="22"/>
          <w:szCs w:val="22"/>
        </w:rPr>
      </w:pPr>
      <w:r w:rsidRPr="00BF7838">
        <w:rPr>
          <w:sz w:val="22"/>
          <w:szCs w:val="22"/>
        </w:rPr>
        <w:t>E-pasta adrese:</w:t>
      </w:r>
    </w:p>
    <w:p w14:paraId="0DB7648E" w14:textId="77777777" w:rsidR="00E0145D" w:rsidRPr="00BF7838" w:rsidRDefault="00E0145D" w:rsidP="00E0145D">
      <w:pPr>
        <w:jc w:val="both"/>
        <w:rPr>
          <w:sz w:val="22"/>
          <w:szCs w:val="22"/>
        </w:rPr>
      </w:pPr>
    </w:p>
    <w:p w14:paraId="4F9942EC" w14:textId="77777777" w:rsidR="00BF7838" w:rsidRDefault="00BF7838" w:rsidP="00E0145D">
      <w:pPr>
        <w:jc w:val="both"/>
        <w:rPr>
          <w:sz w:val="22"/>
          <w:szCs w:val="22"/>
        </w:rPr>
      </w:pPr>
      <w:r w:rsidRPr="00BF7838">
        <w:rPr>
          <w:sz w:val="22"/>
          <w:szCs w:val="22"/>
        </w:rPr>
        <w:t>Tīmekļa vietnes adrese (ja ir):</w:t>
      </w:r>
    </w:p>
    <w:p w14:paraId="45A93F6F" w14:textId="77777777" w:rsidR="00E0145D" w:rsidRPr="00BF7838" w:rsidRDefault="00E0145D" w:rsidP="00E0145D">
      <w:pPr>
        <w:jc w:val="both"/>
        <w:rPr>
          <w:sz w:val="22"/>
          <w:szCs w:val="22"/>
        </w:rPr>
      </w:pPr>
    </w:p>
    <w:p w14:paraId="08F36E27" w14:textId="77777777" w:rsidR="00BF7838" w:rsidRDefault="00BF7838" w:rsidP="00E0145D">
      <w:pPr>
        <w:jc w:val="both"/>
        <w:rPr>
          <w:sz w:val="22"/>
          <w:szCs w:val="22"/>
        </w:rPr>
      </w:pPr>
      <w:r w:rsidRPr="00BF7838">
        <w:rPr>
          <w:sz w:val="22"/>
          <w:szCs w:val="22"/>
        </w:rPr>
        <w:t>Kontaktpersona līguma slēgšanas jautājumos:</w:t>
      </w:r>
    </w:p>
    <w:p w14:paraId="7DD58610" w14:textId="77777777" w:rsidR="00E0145D" w:rsidRPr="00BF7838" w:rsidRDefault="00E0145D" w:rsidP="00E0145D">
      <w:pPr>
        <w:jc w:val="both"/>
        <w:rPr>
          <w:sz w:val="22"/>
          <w:szCs w:val="22"/>
        </w:rPr>
      </w:pPr>
    </w:p>
    <w:p w14:paraId="038500FD" w14:textId="77777777" w:rsidR="00BF7838" w:rsidRDefault="00BF7838" w:rsidP="00E0145D">
      <w:pPr>
        <w:jc w:val="both"/>
        <w:rPr>
          <w:b/>
          <w:i/>
          <w:sz w:val="22"/>
          <w:szCs w:val="22"/>
        </w:rPr>
      </w:pPr>
      <w:r w:rsidRPr="00E0145D">
        <w:rPr>
          <w:b/>
          <w:i/>
          <w:sz w:val="22"/>
          <w:szCs w:val="22"/>
        </w:rPr>
        <w:t>Datums</w:t>
      </w:r>
    </w:p>
    <w:p w14:paraId="2083900D" w14:textId="77777777" w:rsidR="00E0145D" w:rsidRPr="00E0145D" w:rsidRDefault="00E0145D" w:rsidP="00E0145D">
      <w:pPr>
        <w:jc w:val="both"/>
        <w:rPr>
          <w:b/>
          <w:i/>
          <w:sz w:val="22"/>
          <w:szCs w:val="22"/>
        </w:rPr>
      </w:pPr>
    </w:p>
    <w:p w14:paraId="723A07A7" w14:textId="77777777" w:rsidR="00F228B6" w:rsidRPr="00E0145D" w:rsidRDefault="00BF7838" w:rsidP="00E0145D">
      <w:pPr>
        <w:jc w:val="both"/>
        <w:rPr>
          <w:b/>
          <w:i/>
          <w:sz w:val="22"/>
          <w:szCs w:val="22"/>
        </w:rPr>
      </w:pPr>
      <w:r w:rsidRPr="00E0145D">
        <w:rPr>
          <w:b/>
          <w:i/>
          <w:sz w:val="22"/>
          <w:szCs w:val="22"/>
        </w:rPr>
        <w:t>Pretendenta vai tā pilnvarotās personas paraksts, tā atšifrējums, zīmogs (ja ir)</w:t>
      </w:r>
    </w:p>
    <w:sectPr w:rsidR="00F228B6" w:rsidRPr="00E0145D" w:rsidSect="002E160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94953" w14:textId="77777777" w:rsidR="00246AB4" w:rsidRDefault="00246AB4">
      <w:r>
        <w:separator/>
      </w:r>
    </w:p>
  </w:endnote>
  <w:endnote w:type="continuationSeparator" w:id="0">
    <w:p w14:paraId="7E33D4E9" w14:textId="77777777" w:rsidR="00246AB4" w:rsidRDefault="0024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79B58" w14:textId="77777777" w:rsidR="00EA1720" w:rsidRDefault="00EA1720">
    <w:pPr>
      <w:pStyle w:val="Kjene"/>
      <w:jc w:val="right"/>
    </w:pPr>
    <w:r>
      <w:fldChar w:fldCharType="begin"/>
    </w:r>
    <w:r>
      <w:instrText>PAGE   \* MERGEFORMAT</w:instrText>
    </w:r>
    <w:r>
      <w:fldChar w:fldCharType="separate"/>
    </w:r>
    <w:r w:rsidR="00A42453" w:rsidRPr="00A42453">
      <w:rPr>
        <w:noProof/>
        <w:lang w:val="lv-LV"/>
      </w:rPr>
      <w:t>10</w:t>
    </w:r>
    <w:r>
      <w:rPr>
        <w:noProof/>
        <w:lang w:val="lv-LV"/>
      </w:rPr>
      <w:fldChar w:fldCharType="end"/>
    </w:r>
  </w:p>
  <w:p w14:paraId="247F76DB" w14:textId="77777777" w:rsidR="00EA1720" w:rsidRDefault="00EA1720" w:rsidP="003B5B77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CD7F0" w14:textId="77777777" w:rsidR="00246AB4" w:rsidRDefault="00246AB4">
      <w:r>
        <w:separator/>
      </w:r>
    </w:p>
  </w:footnote>
  <w:footnote w:type="continuationSeparator" w:id="0">
    <w:p w14:paraId="68CFF57C" w14:textId="77777777" w:rsidR="00246AB4" w:rsidRDefault="00246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4EC2"/>
    <w:multiLevelType w:val="hybridMultilevel"/>
    <w:tmpl w:val="85CC43B6"/>
    <w:lvl w:ilvl="0" w:tplc="9E3AC3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08B61E0"/>
    <w:multiLevelType w:val="hybridMultilevel"/>
    <w:tmpl w:val="69E61F0C"/>
    <w:lvl w:ilvl="0" w:tplc="0988EA98">
      <w:start w:val="1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C90735D"/>
    <w:multiLevelType w:val="multilevel"/>
    <w:tmpl w:val="802CB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12F4862"/>
    <w:multiLevelType w:val="hybridMultilevel"/>
    <w:tmpl w:val="6EE0F678"/>
    <w:lvl w:ilvl="0" w:tplc="EC5E730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4813FD"/>
    <w:multiLevelType w:val="hybridMultilevel"/>
    <w:tmpl w:val="DF487D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BF2CA0"/>
    <w:multiLevelType w:val="multilevel"/>
    <w:tmpl w:val="296428A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6C72EE6"/>
    <w:multiLevelType w:val="multilevel"/>
    <w:tmpl w:val="D25A84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</w:rPr>
    </w:lvl>
  </w:abstractNum>
  <w:abstractNum w:abstractNumId="8" w15:restartNumberingAfterBreak="0">
    <w:nsid w:val="36D70B2B"/>
    <w:multiLevelType w:val="multilevel"/>
    <w:tmpl w:val="A5A4FB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43AF425C"/>
    <w:multiLevelType w:val="hybridMultilevel"/>
    <w:tmpl w:val="51546AFA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54B22"/>
    <w:multiLevelType w:val="hybridMultilevel"/>
    <w:tmpl w:val="5BE48CB6"/>
    <w:lvl w:ilvl="0" w:tplc="6EC27A2C">
      <w:start w:val="20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1" w15:restartNumberingAfterBreak="0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60A32710"/>
    <w:multiLevelType w:val="multilevel"/>
    <w:tmpl w:val="722EE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68752D90"/>
    <w:multiLevelType w:val="multilevel"/>
    <w:tmpl w:val="AD761F0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8425C60"/>
    <w:multiLevelType w:val="multilevel"/>
    <w:tmpl w:val="E86E4A20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 w15:restartNumberingAfterBreak="0">
    <w:nsid w:val="79B7342A"/>
    <w:multiLevelType w:val="multilevel"/>
    <w:tmpl w:val="4BAC65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5"/>
  </w:num>
  <w:num w:numId="5">
    <w:abstractNumId w:val="7"/>
  </w:num>
  <w:num w:numId="6">
    <w:abstractNumId w:val="3"/>
  </w:num>
  <w:num w:numId="7">
    <w:abstractNumId w:val="11"/>
  </w:num>
  <w:num w:numId="8">
    <w:abstractNumId w:val="13"/>
  </w:num>
  <w:num w:numId="9">
    <w:abstractNumId w:val="14"/>
  </w:num>
  <w:num w:numId="10">
    <w:abstractNumId w:val="6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4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FE7"/>
    <w:rsid w:val="000117A6"/>
    <w:rsid w:val="000573FD"/>
    <w:rsid w:val="00162AE8"/>
    <w:rsid w:val="001950DA"/>
    <w:rsid w:val="001F37BF"/>
    <w:rsid w:val="00204714"/>
    <w:rsid w:val="00246AB4"/>
    <w:rsid w:val="00277923"/>
    <w:rsid w:val="00290738"/>
    <w:rsid w:val="00295B60"/>
    <w:rsid w:val="002E1608"/>
    <w:rsid w:val="002E1A2C"/>
    <w:rsid w:val="002E42C7"/>
    <w:rsid w:val="0030413B"/>
    <w:rsid w:val="0030633A"/>
    <w:rsid w:val="00340D94"/>
    <w:rsid w:val="00367FE4"/>
    <w:rsid w:val="00382452"/>
    <w:rsid w:val="003A0809"/>
    <w:rsid w:val="003B5B77"/>
    <w:rsid w:val="003D6F3C"/>
    <w:rsid w:val="003E6C7C"/>
    <w:rsid w:val="00413675"/>
    <w:rsid w:val="00433CE3"/>
    <w:rsid w:val="004F55DF"/>
    <w:rsid w:val="00503BEC"/>
    <w:rsid w:val="00565A5F"/>
    <w:rsid w:val="005C1F95"/>
    <w:rsid w:val="005C40D0"/>
    <w:rsid w:val="006073DD"/>
    <w:rsid w:val="00645B6F"/>
    <w:rsid w:val="00650FE0"/>
    <w:rsid w:val="00656CB8"/>
    <w:rsid w:val="00657C39"/>
    <w:rsid w:val="00697846"/>
    <w:rsid w:val="00700912"/>
    <w:rsid w:val="00783BDF"/>
    <w:rsid w:val="00790DAD"/>
    <w:rsid w:val="0079589C"/>
    <w:rsid w:val="007D4438"/>
    <w:rsid w:val="007E7749"/>
    <w:rsid w:val="007F571C"/>
    <w:rsid w:val="00800652"/>
    <w:rsid w:val="00811849"/>
    <w:rsid w:val="00813D5A"/>
    <w:rsid w:val="00813E0B"/>
    <w:rsid w:val="00853298"/>
    <w:rsid w:val="008626F1"/>
    <w:rsid w:val="0086640E"/>
    <w:rsid w:val="00874FE7"/>
    <w:rsid w:val="00886C0E"/>
    <w:rsid w:val="00892FBD"/>
    <w:rsid w:val="008936D4"/>
    <w:rsid w:val="0089546A"/>
    <w:rsid w:val="008A1F3A"/>
    <w:rsid w:val="008B346D"/>
    <w:rsid w:val="009029EF"/>
    <w:rsid w:val="009640DE"/>
    <w:rsid w:val="009670D5"/>
    <w:rsid w:val="00971075"/>
    <w:rsid w:val="009B5E9F"/>
    <w:rsid w:val="009D092A"/>
    <w:rsid w:val="009E6854"/>
    <w:rsid w:val="00A42453"/>
    <w:rsid w:val="00A707BD"/>
    <w:rsid w:val="00A815E4"/>
    <w:rsid w:val="00A84540"/>
    <w:rsid w:val="00AA12CF"/>
    <w:rsid w:val="00AB1BC3"/>
    <w:rsid w:val="00B03645"/>
    <w:rsid w:val="00B157F3"/>
    <w:rsid w:val="00B242C3"/>
    <w:rsid w:val="00B42D32"/>
    <w:rsid w:val="00B73D10"/>
    <w:rsid w:val="00BA4B1C"/>
    <w:rsid w:val="00BC37B1"/>
    <w:rsid w:val="00BF7838"/>
    <w:rsid w:val="00C062C3"/>
    <w:rsid w:val="00C279D9"/>
    <w:rsid w:val="00C5517E"/>
    <w:rsid w:val="00C819E8"/>
    <w:rsid w:val="00C92E9B"/>
    <w:rsid w:val="00C964E5"/>
    <w:rsid w:val="00CA7383"/>
    <w:rsid w:val="00CF7EA6"/>
    <w:rsid w:val="00D379CE"/>
    <w:rsid w:val="00D53302"/>
    <w:rsid w:val="00D62356"/>
    <w:rsid w:val="00D9549D"/>
    <w:rsid w:val="00DA1543"/>
    <w:rsid w:val="00E0145D"/>
    <w:rsid w:val="00E43A98"/>
    <w:rsid w:val="00E544C6"/>
    <w:rsid w:val="00E54E86"/>
    <w:rsid w:val="00E5521C"/>
    <w:rsid w:val="00E608CD"/>
    <w:rsid w:val="00E72BEC"/>
    <w:rsid w:val="00EA1720"/>
    <w:rsid w:val="00EB0290"/>
    <w:rsid w:val="00EC0BB9"/>
    <w:rsid w:val="00F07DD2"/>
    <w:rsid w:val="00F228B6"/>
    <w:rsid w:val="00F30956"/>
    <w:rsid w:val="00F77D2A"/>
    <w:rsid w:val="00FC0780"/>
    <w:rsid w:val="00FD00DD"/>
    <w:rsid w:val="00FD2755"/>
    <w:rsid w:val="00FE05E6"/>
    <w:rsid w:val="00FE3D97"/>
    <w:rsid w:val="00FF1F02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73A9"/>
  <w15:chartTrackingRefBased/>
  <w15:docId w15:val="{9632EB82-37AF-4D78-A096-C6F081E8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74FE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lv-LV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874FE7"/>
    <w:pPr>
      <w:keepNext/>
      <w:widowControl/>
      <w:suppressAutoHyphens w:val="0"/>
      <w:jc w:val="center"/>
      <w:outlineLvl w:val="0"/>
    </w:pPr>
    <w:rPr>
      <w:kern w:val="0"/>
      <w:sz w:val="32"/>
      <w:szCs w:val="32"/>
      <w:lang w:eastAsia="en-GB"/>
    </w:rPr>
  </w:style>
  <w:style w:type="paragraph" w:styleId="Virsraksts2">
    <w:name w:val="heading 2"/>
    <w:basedOn w:val="Parasts"/>
    <w:next w:val="Parasts"/>
    <w:link w:val="Virsraksts2Rakstz"/>
    <w:qFormat/>
    <w:rsid w:val="00874FE7"/>
    <w:pPr>
      <w:keepNext/>
      <w:widowControl/>
      <w:suppressAutoHyphens w:val="0"/>
      <w:outlineLvl w:val="1"/>
    </w:pPr>
    <w:rPr>
      <w:kern w:val="0"/>
      <w:sz w:val="28"/>
      <w:szCs w:val="28"/>
      <w:lang w:eastAsia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874FE7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Virsraksts2Rakstz">
    <w:name w:val="Virsraksts 2 Rakstz."/>
    <w:basedOn w:val="Noklusjumarindkopasfonts"/>
    <w:link w:val="Virsraksts2"/>
    <w:rsid w:val="00874FE7"/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customStyle="1" w:styleId="Sarakstarindkopa1">
    <w:name w:val="Saraksta rindkopa1"/>
    <w:basedOn w:val="Parasts"/>
    <w:link w:val="ListParagraphChar"/>
    <w:rsid w:val="00874FE7"/>
    <w:pPr>
      <w:ind w:left="720"/>
    </w:pPr>
    <w:rPr>
      <w:lang w:val="en-US"/>
    </w:rPr>
  </w:style>
  <w:style w:type="character" w:customStyle="1" w:styleId="ListParagraphChar">
    <w:name w:val="List Paragraph Char"/>
    <w:link w:val="Sarakstarindkopa1"/>
    <w:locked/>
    <w:rsid w:val="00874FE7"/>
    <w:rPr>
      <w:rFonts w:ascii="Times New Roman" w:eastAsia="Times New Roman" w:hAnsi="Times New Roman" w:cs="Times New Roman"/>
      <w:kern w:val="2"/>
      <w:sz w:val="24"/>
      <w:szCs w:val="24"/>
      <w:lang w:val="en-US" w:eastAsia="lv-LV"/>
    </w:rPr>
  </w:style>
  <w:style w:type="character" w:styleId="Hipersaite">
    <w:name w:val="Hyperlink"/>
    <w:basedOn w:val="Noklusjumarindkopasfonts"/>
    <w:rsid w:val="00874FE7"/>
    <w:rPr>
      <w:rFonts w:cs="Times New Roman"/>
      <w:color w:val="0000FF"/>
      <w:u w:val="single"/>
    </w:rPr>
  </w:style>
  <w:style w:type="paragraph" w:customStyle="1" w:styleId="Style1">
    <w:name w:val="Style1"/>
    <w:autoRedefine/>
    <w:rsid w:val="00874FE7"/>
    <w:pPr>
      <w:numPr>
        <w:ilvl w:val="1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styleId="Saturs1">
    <w:name w:val="toc 1"/>
    <w:basedOn w:val="Parasts"/>
    <w:next w:val="Parasts"/>
    <w:autoRedefine/>
    <w:semiHidden/>
    <w:rsid w:val="00B42D32"/>
    <w:pPr>
      <w:widowControl/>
      <w:suppressAutoHyphens w:val="0"/>
      <w:jc w:val="center"/>
    </w:pPr>
    <w:rPr>
      <w:b/>
      <w:bCs/>
      <w:kern w:val="0"/>
      <w:sz w:val="22"/>
      <w:szCs w:val="22"/>
      <w:lang w:eastAsia="en-GB"/>
    </w:rPr>
  </w:style>
  <w:style w:type="paragraph" w:customStyle="1" w:styleId="Style2">
    <w:name w:val="Style2"/>
    <w:basedOn w:val="Parasts"/>
    <w:autoRedefine/>
    <w:uiPriority w:val="99"/>
    <w:qFormat/>
    <w:rsid w:val="00874FE7"/>
    <w:pPr>
      <w:widowControl/>
      <w:suppressAutoHyphens w:val="0"/>
      <w:jc w:val="both"/>
    </w:pPr>
    <w:rPr>
      <w:kern w:val="0"/>
      <w:sz w:val="22"/>
      <w:szCs w:val="22"/>
      <w:lang w:eastAsia="en-GB"/>
    </w:rPr>
  </w:style>
  <w:style w:type="character" w:styleId="Izteiksmgs">
    <w:name w:val="Strong"/>
    <w:basedOn w:val="Noklusjumarindkopasfonts"/>
    <w:uiPriority w:val="22"/>
    <w:qFormat/>
    <w:rsid w:val="00874FE7"/>
    <w:rPr>
      <w:rFonts w:cs="Times New Roman"/>
      <w:b/>
      <w:bCs/>
    </w:rPr>
  </w:style>
  <w:style w:type="paragraph" w:styleId="Pamatteksts">
    <w:name w:val="Body Text"/>
    <w:aliases w:val="Rakstz."/>
    <w:basedOn w:val="Parasts"/>
    <w:link w:val="PamattekstsRakstz"/>
    <w:rsid w:val="00874FE7"/>
    <w:pPr>
      <w:spacing w:after="120"/>
    </w:pPr>
    <w:rPr>
      <w:rFonts w:ascii="Calibri" w:hAnsi="Calibri"/>
      <w:lang w:val="en-US"/>
    </w:rPr>
  </w:style>
  <w:style w:type="character" w:customStyle="1" w:styleId="PamattekstsRakstz">
    <w:name w:val="Pamatteksts Rakstz."/>
    <w:aliases w:val="Rakstz. Rakstz."/>
    <w:basedOn w:val="Noklusjumarindkopasfonts"/>
    <w:link w:val="Pamatteksts"/>
    <w:rsid w:val="00874FE7"/>
    <w:rPr>
      <w:rFonts w:ascii="Calibri" w:eastAsia="Times New Roman" w:hAnsi="Calibri" w:cs="Times New Roman"/>
      <w:kern w:val="2"/>
      <w:sz w:val="24"/>
      <w:szCs w:val="24"/>
      <w:lang w:val="en-US" w:eastAsia="lv-LV"/>
    </w:rPr>
  </w:style>
  <w:style w:type="character" w:customStyle="1" w:styleId="InternetLink">
    <w:name w:val="Internet Link"/>
    <w:uiPriority w:val="99"/>
    <w:rsid w:val="00B73D10"/>
    <w:rPr>
      <w:color w:val="0000FF"/>
      <w:u w:val="single"/>
    </w:rPr>
  </w:style>
  <w:style w:type="paragraph" w:styleId="Nosaukums">
    <w:name w:val="Title"/>
    <w:basedOn w:val="Parasts"/>
    <w:link w:val="NosaukumsRakstz"/>
    <w:uiPriority w:val="99"/>
    <w:qFormat/>
    <w:rsid w:val="00FF1F02"/>
    <w:pPr>
      <w:widowControl/>
      <w:suppressAutoHyphens w:val="0"/>
      <w:autoSpaceDE w:val="0"/>
      <w:autoSpaceDN w:val="0"/>
      <w:adjustRightInd w:val="0"/>
      <w:jc w:val="center"/>
    </w:pPr>
    <w:rPr>
      <w:b/>
      <w:bCs/>
      <w:kern w:val="0"/>
      <w:lang w:val="en-US" w:eastAsia="en-US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FF1F0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E72BEC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rsid w:val="007F571C"/>
    <w:pPr>
      <w:widowControl/>
      <w:tabs>
        <w:tab w:val="center" w:pos="4153"/>
        <w:tab w:val="right" w:pos="8306"/>
      </w:tabs>
      <w:suppressAutoHyphens w:val="0"/>
    </w:pPr>
    <w:rPr>
      <w:kern w:val="0"/>
      <w:lang w:val="en-US"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7F57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mattekstaatkpe3">
    <w:name w:val="Body Text Indent 3"/>
    <w:basedOn w:val="Parasts"/>
    <w:link w:val="Pamattekstaatkpe3Rakstz"/>
    <w:uiPriority w:val="99"/>
    <w:rsid w:val="007F571C"/>
    <w:pPr>
      <w:widowControl/>
      <w:suppressAutoHyphens w:val="0"/>
      <w:spacing w:after="120"/>
      <w:ind w:left="283"/>
    </w:pPr>
    <w:rPr>
      <w:kern w:val="0"/>
      <w:sz w:val="16"/>
      <w:szCs w:val="16"/>
      <w:lang w:eastAsia="en-GB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7F571C"/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styleId="Galvene">
    <w:name w:val="header"/>
    <w:basedOn w:val="Parasts"/>
    <w:link w:val="GalveneRakstz"/>
    <w:uiPriority w:val="99"/>
    <w:unhideWhenUsed/>
    <w:rsid w:val="009029E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029EF"/>
    <w:rPr>
      <w:rFonts w:ascii="Times New Roman" w:eastAsia="Times New Roman" w:hAnsi="Times New Roman" w:cs="Times New Roman"/>
      <w:kern w:val="2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68A48-EF61-4295-AFE6-239C55F6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2391</Words>
  <Characters>1364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Šapkova</dc:creator>
  <cp:keywords/>
  <dc:description/>
  <cp:lastModifiedBy>Andžejs Ancāns</cp:lastModifiedBy>
  <cp:revision>3</cp:revision>
  <cp:lastPrinted>2024-12-16T08:16:00Z</cp:lastPrinted>
  <dcterms:created xsi:type="dcterms:W3CDTF">2024-12-16T08:18:00Z</dcterms:created>
  <dcterms:modified xsi:type="dcterms:W3CDTF">2024-12-16T08:25:00Z</dcterms:modified>
</cp:coreProperties>
</file>